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DDE" w:rsidRPr="00265DDE" w:rsidRDefault="00265DDE" w:rsidP="00265DDE">
      <w:pPr>
        <w:pStyle w:val="NoSpacing"/>
        <w:jc w:val="center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علت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ع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بود؟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امیرالمومنین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السلام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متعدد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عباس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عبدالمطّلب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عده‌ای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مقابل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مسجد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الحرام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نشسته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ناگهان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زایمان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فرزند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ناراحت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بود،‌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پدیدار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گشت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نزد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پروردگار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ایمان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پیامبران</w:t>
      </w:r>
      <w:r w:rsidRPr="00265DDE">
        <w:rPr>
          <w:rFonts w:cs="B Lotus"/>
          <w:b/>
          <w:bCs/>
          <w:sz w:val="26"/>
          <w:szCs w:val="26"/>
          <w:rtl/>
        </w:rPr>
        <w:t>..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علت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ع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شیخ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صدوق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>(</w:t>
      </w:r>
      <w:r w:rsidRPr="00265DDE">
        <w:rPr>
          <w:rFonts w:cs="B Lotus" w:hint="cs"/>
          <w:b/>
          <w:bCs/>
          <w:sz w:val="26"/>
          <w:szCs w:val="26"/>
          <w:rtl/>
        </w:rPr>
        <w:t>ع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بزرگداشتی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جانب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متعال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اکرامی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نسبت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مقام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شامخ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عظمتش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عنایت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فرمود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>«</w:t>
      </w:r>
      <w:r w:rsidRPr="00265DDE">
        <w:rPr>
          <w:rFonts w:cs="B Lotus" w:hint="cs"/>
          <w:b/>
          <w:bCs/>
          <w:sz w:val="26"/>
          <w:szCs w:val="26"/>
          <w:rtl/>
        </w:rPr>
        <w:t>علت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ع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است؟</w:t>
      </w:r>
      <w:r w:rsidRPr="00265DDE">
        <w:rPr>
          <w:rFonts w:cs="B Lotus" w:hint="eastAsia"/>
          <w:b/>
          <w:bCs/>
          <w:sz w:val="26"/>
          <w:szCs w:val="26"/>
          <w:rtl/>
        </w:rPr>
        <w:t>»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توضیح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درباره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پاسخ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پرسش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محور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اشاره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قرار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می‌دهیم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الف</w:t>
      </w:r>
      <w:r w:rsidRPr="00265DDE">
        <w:rPr>
          <w:rFonts w:cs="B Lotus"/>
          <w:b/>
          <w:bCs/>
          <w:sz w:val="26"/>
          <w:szCs w:val="26"/>
          <w:rtl/>
        </w:rPr>
        <w:t xml:space="preserve">.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bookmarkStart w:id="0" w:name="_GoBack"/>
      <w:bookmarkEnd w:id="0"/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متعدد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عباس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عبدالمطّلب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عده‌ای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مقابل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مسجد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الحرام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نشسته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ناگهان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زایمان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فرزند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ناراحت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بود،‌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پدیدار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گشت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نزد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پروردگار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ایمان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پیامبران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کتاب‌هایی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سوی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جدم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ابراهیم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خلیل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تصدیق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پروردگارا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نوزادی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آسان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گردان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ناگهان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دیدند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قسمت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پشت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داخل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رفت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دیدگاه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پنهان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گردید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دیوار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مانند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نخست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پیوست،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ما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چنین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دیدیم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خواستیم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قفل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کنیم،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نشد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مطلب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سرعت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شهر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پیچید،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ماجرا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گذشت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چهارم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مکان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بیرون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داشت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مردم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خدای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تعالی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برتری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بخشید،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رفتم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روزی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میوه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بهشتی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خوردم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خواستم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بیرون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آیم،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هاتفی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مولود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بگذار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علیّ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می‌فرماید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بت‌‌ها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می‌شکند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محلاتی،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سید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هاشم،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زندگانی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امیرالمؤمنین،ج</w:t>
      </w:r>
      <w:r w:rsidRPr="00265DDE">
        <w:rPr>
          <w:rFonts w:cs="B Lotus"/>
          <w:b/>
          <w:bCs/>
          <w:sz w:val="26"/>
          <w:szCs w:val="26"/>
          <w:rtl/>
        </w:rPr>
        <w:t>1</w:t>
      </w:r>
      <w:r w:rsidRPr="00265DDE">
        <w:rPr>
          <w:rFonts w:cs="B Lotus" w:hint="cs"/>
          <w:b/>
          <w:bCs/>
          <w:sz w:val="26"/>
          <w:szCs w:val="26"/>
          <w:rtl/>
        </w:rPr>
        <w:t>،ص</w:t>
      </w:r>
      <w:r w:rsidRPr="00265DDE">
        <w:rPr>
          <w:rFonts w:cs="B Lotus"/>
          <w:b/>
          <w:bCs/>
          <w:sz w:val="26"/>
          <w:szCs w:val="26"/>
          <w:rtl/>
        </w:rPr>
        <w:t>28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تهران،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انتشارات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علمیه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اسلامیه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ب</w:t>
      </w:r>
      <w:r w:rsidRPr="00265DDE">
        <w:rPr>
          <w:rFonts w:cs="B Lotus"/>
          <w:b/>
          <w:bCs/>
          <w:sz w:val="26"/>
          <w:szCs w:val="26"/>
          <w:rtl/>
        </w:rPr>
        <w:t xml:space="preserve">.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lastRenderedPageBreak/>
        <w:t xml:space="preserve">1. </w:t>
      </w:r>
      <w:r w:rsidRPr="00265DDE">
        <w:rPr>
          <w:rFonts w:cs="B Lotus" w:hint="cs"/>
          <w:b/>
          <w:bCs/>
          <w:sz w:val="26"/>
          <w:szCs w:val="26"/>
          <w:rtl/>
        </w:rPr>
        <w:t>حاکم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نیشابوری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مستدرک،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</w:t>
      </w:r>
      <w:r w:rsidRPr="00265DDE">
        <w:rPr>
          <w:rFonts w:cs="B Lotus"/>
          <w:b/>
          <w:bCs/>
          <w:sz w:val="26"/>
          <w:szCs w:val="26"/>
          <w:rtl/>
        </w:rPr>
        <w:t xml:space="preserve"> 3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</w:t>
      </w:r>
      <w:r w:rsidRPr="00265DDE">
        <w:rPr>
          <w:rFonts w:cs="B Lotus"/>
          <w:b/>
          <w:bCs/>
          <w:sz w:val="26"/>
          <w:szCs w:val="26"/>
          <w:rtl/>
        </w:rPr>
        <w:t xml:space="preserve"> 550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حکومت</w:t>
      </w:r>
      <w:r w:rsidRPr="00265DDE">
        <w:rPr>
          <w:rFonts w:cs="B Lotus"/>
          <w:b/>
          <w:bCs/>
          <w:sz w:val="26"/>
          <w:szCs w:val="26"/>
          <w:rtl/>
        </w:rPr>
        <w:t xml:space="preserve"> 6044 </w:t>
      </w:r>
      <w:r w:rsidRPr="00265DDE">
        <w:rPr>
          <w:rFonts w:cs="B Lotus" w:hint="cs"/>
          <w:b/>
          <w:bCs/>
          <w:sz w:val="26"/>
          <w:szCs w:val="26"/>
          <w:rtl/>
        </w:rPr>
        <w:t>می‌گوید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اخبار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متواتر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اخباری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یقین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آورد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الغدیر،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مرکز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الغدیر،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</w:t>
      </w:r>
      <w:r w:rsidRPr="00265DDE">
        <w:rPr>
          <w:rFonts w:cs="B Lotus"/>
          <w:b/>
          <w:bCs/>
          <w:sz w:val="26"/>
          <w:szCs w:val="26"/>
          <w:rtl/>
        </w:rPr>
        <w:t>6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</w:t>
      </w:r>
      <w:r w:rsidRPr="00265DDE">
        <w:rPr>
          <w:rFonts w:cs="B Lotus"/>
          <w:b/>
          <w:bCs/>
          <w:sz w:val="26"/>
          <w:szCs w:val="26"/>
          <w:rtl/>
        </w:rPr>
        <w:t xml:space="preserve">35 </w:t>
      </w:r>
      <w:r w:rsidRPr="00265DDE">
        <w:rPr>
          <w:rFonts w:cs="B Lotus" w:hint="cs"/>
          <w:b/>
          <w:bCs/>
          <w:sz w:val="26"/>
          <w:szCs w:val="26"/>
          <w:rtl/>
        </w:rPr>
        <w:t>للدراسات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الاسلامیه،</w:t>
      </w:r>
      <w:r w:rsidRPr="00265DDE">
        <w:rPr>
          <w:rFonts w:cs="B Lotus"/>
          <w:b/>
          <w:bCs/>
          <w:sz w:val="26"/>
          <w:szCs w:val="26"/>
          <w:rtl/>
        </w:rPr>
        <w:t xml:space="preserve"> 1416 </w:t>
      </w:r>
      <w:r w:rsidRPr="00265DDE">
        <w:rPr>
          <w:rFonts w:cs="B Lotus" w:hint="cs"/>
          <w:b/>
          <w:bCs/>
          <w:sz w:val="26"/>
          <w:szCs w:val="26"/>
          <w:rtl/>
        </w:rPr>
        <w:t>ق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2. </w:t>
      </w:r>
      <w:r w:rsidRPr="00265DDE">
        <w:rPr>
          <w:rFonts w:cs="B Lotus" w:hint="cs"/>
          <w:b/>
          <w:bCs/>
          <w:sz w:val="26"/>
          <w:szCs w:val="26"/>
          <w:rtl/>
        </w:rPr>
        <w:t>حافظ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گنجی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شافعی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کفایة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المطالب،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</w:t>
      </w:r>
      <w:r w:rsidRPr="00265DDE">
        <w:rPr>
          <w:rFonts w:cs="B Lotus"/>
          <w:b/>
          <w:bCs/>
          <w:sz w:val="26"/>
          <w:szCs w:val="26"/>
          <w:rtl/>
        </w:rPr>
        <w:t xml:space="preserve"> 407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آورده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: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جمعه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13 </w:t>
      </w:r>
      <w:r w:rsidRPr="00265DDE">
        <w:rPr>
          <w:rFonts w:cs="B Lotus" w:hint="cs"/>
          <w:b/>
          <w:bCs/>
          <w:sz w:val="26"/>
          <w:szCs w:val="26"/>
          <w:rtl/>
        </w:rPr>
        <w:t>ماه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رجب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آمد،‌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هیچ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قبل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بعد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نیامده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3. </w:t>
      </w:r>
      <w:r w:rsidRPr="00265DDE">
        <w:rPr>
          <w:rFonts w:cs="B Lotus" w:hint="cs"/>
          <w:b/>
          <w:bCs/>
          <w:sz w:val="26"/>
          <w:szCs w:val="26"/>
          <w:rtl/>
        </w:rPr>
        <w:t>شهاب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الدین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محمود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آلوسی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صاحب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تفسیر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روح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المعانی،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کتاب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سرح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الخریدة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الغیبة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شرح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القصیدة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العینیّه،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تألیف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عبدالباقی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افندی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عمری،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ذیل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یکی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اشعار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می‌گوید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مسأله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مسأله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مشهور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معروف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کتاب‌‌های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شیعه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نقل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بنابراین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حقیقتی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تنها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شیعه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بلکه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برادران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اذعان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کتاب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شریف</w:t>
      </w:r>
      <w:r w:rsidRPr="00265DDE">
        <w:rPr>
          <w:rFonts w:cs="B Lotus"/>
          <w:b/>
          <w:bCs/>
          <w:sz w:val="26"/>
          <w:szCs w:val="26"/>
          <w:rtl/>
        </w:rPr>
        <w:t xml:space="preserve"> «</w:t>
      </w:r>
      <w:r w:rsidRPr="00265DDE">
        <w:rPr>
          <w:rFonts w:cs="B Lotus" w:hint="cs"/>
          <w:b/>
          <w:bCs/>
          <w:sz w:val="26"/>
          <w:szCs w:val="26"/>
          <w:rtl/>
        </w:rPr>
        <w:t>الغدیر</w:t>
      </w:r>
      <w:r w:rsidRPr="00265DDE">
        <w:rPr>
          <w:rFonts w:cs="B Lotus" w:hint="eastAsia"/>
          <w:b/>
          <w:bCs/>
          <w:sz w:val="26"/>
          <w:szCs w:val="26"/>
          <w:rtl/>
        </w:rPr>
        <w:t>»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تفصیل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آورده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ج</w:t>
      </w:r>
      <w:r w:rsidRPr="00265DDE">
        <w:rPr>
          <w:rFonts w:cs="B Lotus"/>
          <w:b/>
          <w:bCs/>
          <w:sz w:val="26"/>
          <w:szCs w:val="26"/>
          <w:rtl/>
        </w:rPr>
        <w:t xml:space="preserve">. </w:t>
      </w:r>
      <w:r w:rsidRPr="00265DDE">
        <w:rPr>
          <w:rFonts w:cs="B Lotus" w:hint="cs"/>
          <w:b/>
          <w:bCs/>
          <w:sz w:val="26"/>
          <w:szCs w:val="26"/>
          <w:rtl/>
        </w:rPr>
        <w:t>جلوه‌ای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اسرار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امّا‌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اسرار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قضیه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آمده،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برخی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درباره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مطالبی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مطرح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اینجا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می‌‌شود</w:t>
      </w:r>
      <w:r w:rsidRPr="00265DDE">
        <w:rPr>
          <w:rFonts w:cs="B Lotus"/>
          <w:b/>
          <w:bCs/>
          <w:sz w:val="26"/>
          <w:szCs w:val="26"/>
          <w:rtl/>
        </w:rPr>
        <w:t>: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1. </w:t>
      </w:r>
      <w:r w:rsidRPr="00265DDE">
        <w:rPr>
          <w:rFonts w:cs="B Lotus" w:hint="cs"/>
          <w:b/>
          <w:bCs/>
          <w:sz w:val="26"/>
          <w:szCs w:val="26"/>
          <w:rtl/>
        </w:rPr>
        <w:t>برخی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گفته‌اند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کرامت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تجلیل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محل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شمرده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می‌شود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همان،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</w:t>
      </w:r>
      <w:r w:rsidRPr="00265DDE">
        <w:rPr>
          <w:rFonts w:cs="B Lotus"/>
          <w:b/>
          <w:bCs/>
          <w:sz w:val="26"/>
          <w:szCs w:val="26"/>
          <w:rtl/>
        </w:rPr>
        <w:t xml:space="preserve"> 6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</w:t>
      </w:r>
      <w:r w:rsidRPr="00265DDE">
        <w:rPr>
          <w:rFonts w:cs="B Lotus"/>
          <w:b/>
          <w:bCs/>
          <w:sz w:val="26"/>
          <w:szCs w:val="26"/>
          <w:rtl/>
        </w:rPr>
        <w:t xml:space="preserve"> 36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37)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2. </w:t>
      </w:r>
      <w:r w:rsidRPr="00265DDE">
        <w:rPr>
          <w:rFonts w:cs="B Lotus" w:hint="cs"/>
          <w:b/>
          <w:bCs/>
          <w:sz w:val="26"/>
          <w:szCs w:val="26"/>
          <w:rtl/>
        </w:rPr>
        <w:t>آلوسی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قبلا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یاد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یکی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بعد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نقل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تعبیر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لطیفی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عبارت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آورده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: «</w:t>
      </w:r>
      <w:r w:rsidRPr="00265DDE">
        <w:rPr>
          <w:rFonts w:cs="B Lotus" w:hint="cs"/>
          <w:b/>
          <w:bCs/>
          <w:sz w:val="26"/>
          <w:szCs w:val="26"/>
          <w:rtl/>
        </w:rPr>
        <w:t>سبحان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یضع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الاشیاء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مواضعها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احکم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الحاکمین</w:t>
      </w:r>
      <w:r w:rsidRPr="00265DDE">
        <w:rPr>
          <w:rFonts w:cs="B Lotus" w:hint="eastAsia"/>
          <w:b/>
          <w:bCs/>
          <w:sz w:val="26"/>
          <w:szCs w:val="26"/>
          <w:rtl/>
        </w:rPr>
        <w:t>»</w:t>
      </w:r>
      <w:r w:rsidRPr="00265DDE">
        <w:rPr>
          <w:rFonts w:cs="B Lotus"/>
          <w:b/>
          <w:bCs/>
          <w:sz w:val="26"/>
          <w:szCs w:val="26"/>
          <w:rtl/>
        </w:rPr>
        <w:t xml:space="preserve">. </w:t>
      </w:r>
      <w:r w:rsidRPr="00265DDE">
        <w:rPr>
          <w:rFonts w:cs="B Lotus" w:hint="cs"/>
          <w:b/>
          <w:bCs/>
          <w:sz w:val="26"/>
          <w:szCs w:val="26"/>
          <w:rtl/>
        </w:rPr>
        <w:t>یعنی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منزه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خداوندی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چیزی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جایگاهش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قرار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می‌‌دهد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بالاترین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حکم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کنندگان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آلوسی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ادامه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: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گویا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موجب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افتخار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گشته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جبران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جهت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بت‌ها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افکند،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زیرا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پاره‌‌ای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اخبار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درگاه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تعالی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شکایت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پروردگارا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وقت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اطراف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بت‌ها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پرستش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کنند؟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تعالی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وعده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مکان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مقدس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بت‌‌ها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تطهیر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کند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3. </w:t>
      </w:r>
      <w:r w:rsidRPr="00265DDE">
        <w:rPr>
          <w:rFonts w:cs="B Lotus" w:hint="cs"/>
          <w:b/>
          <w:bCs/>
          <w:sz w:val="26"/>
          <w:szCs w:val="26"/>
          <w:rtl/>
        </w:rPr>
        <w:t>شیخ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صدوق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آمده،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بزرگداشتی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جانب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متعال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اکرامی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نسبت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مقام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شامخ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عظمتش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عنایت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فرمود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الارشاد،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باب</w:t>
      </w:r>
      <w:r w:rsidRPr="00265DDE">
        <w:rPr>
          <w:rFonts w:cs="B Lotus"/>
          <w:b/>
          <w:bCs/>
          <w:sz w:val="26"/>
          <w:szCs w:val="26"/>
          <w:rtl/>
        </w:rPr>
        <w:t>1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</w:t>
      </w:r>
      <w:r w:rsidRPr="00265DDE">
        <w:rPr>
          <w:rFonts w:cs="B Lotus"/>
          <w:b/>
          <w:bCs/>
          <w:sz w:val="26"/>
          <w:szCs w:val="26"/>
          <w:rtl/>
        </w:rPr>
        <w:t>2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ترجمه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سیدهاشم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محلاتی،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انتشارات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علمیه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الاسلامیه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4.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صعصعة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صوحان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روایت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واپسین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لحظات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زندگی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پرسید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تو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برتری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عیسی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مریم؟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فرمود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مادر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عیسی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المقدس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هنگامی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وقت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عیسی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رسید،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مریم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ندائی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شنید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بیرون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شو،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عبادت‌گاه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زایشگاه،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هنگامی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زایمانش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نزدیک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حرم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دیوار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آنجا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هیچ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چنین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فضیلتی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قزوینی،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سیدکاظم،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ولادت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شهادت،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</w:t>
      </w:r>
      <w:r w:rsidRPr="00265DDE">
        <w:rPr>
          <w:rFonts w:cs="B Lotus"/>
          <w:b/>
          <w:bCs/>
          <w:sz w:val="26"/>
          <w:szCs w:val="26"/>
          <w:rtl/>
        </w:rPr>
        <w:t>1</w:t>
      </w:r>
      <w:r w:rsidRPr="00265DDE">
        <w:rPr>
          <w:rFonts w:cs="B Lotus" w:hint="cs"/>
          <w:b/>
          <w:bCs/>
          <w:sz w:val="26"/>
          <w:szCs w:val="26"/>
          <w:rtl/>
        </w:rPr>
        <w:t>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قم،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علمیه،</w:t>
      </w:r>
      <w:r w:rsidRPr="00265DDE">
        <w:rPr>
          <w:rFonts w:cs="B Lotus"/>
          <w:b/>
          <w:bCs/>
          <w:sz w:val="26"/>
          <w:szCs w:val="26"/>
          <w:rtl/>
        </w:rPr>
        <w:t xml:space="preserve"> 1397 </w:t>
      </w:r>
      <w:r w:rsidRPr="00265DDE">
        <w:rPr>
          <w:rFonts w:cs="B Lotus" w:hint="cs"/>
          <w:b/>
          <w:bCs/>
          <w:sz w:val="26"/>
          <w:szCs w:val="26"/>
          <w:rtl/>
        </w:rPr>
        <w:t>ق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/>
          <w:b/>
          <w:bCs/>
          <w:sz w:val="26"/>
          <w:szCs w:val="26"/>
          <w:rtl/>
        </w:rPr>
        <w:t xml:space="preserve">5.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برخی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گفته‌‌اند</w:t>
      </w:r>
      <w:r w:rsidRPr="00265DDE">
        <w:rPr>
          <w:rFonts w:cs="B Lotus"/>
          <w:b/>
          <w:bCs/>
          <w:sz w:val="26"/>
          <w:szCs w:val="26"/>
          <w:rtl/>
        </w:rPr>
        <w:t xml:space="preserve">: ... </w:t>
      </w:r>
      <w:r w:rsidRPr="00265DDE">
        <w:rPr>
          <w:rFonts w:cs="B Lotus" w:hint="cs"/>
          <w:b/>
          <w:bCs/>
          <w:sz w:val="26"/>
          <w:szCs w:val="26"/>
          <w:rtl/>
        </w:rPr>
        <w:t>پیداست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درب،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داشته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وارد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شود</w:t>
      </w:r>
      <w:r w:rsidRPr="00265DDE">
        <w:rPr>
          <w:rFonts w:cs="B Lotus"/>
          <w:b/>
          <w:bCs/>
          <w:sz w:val="26"/>
          <w:szCs w:val="26"/>
          <w:rtl/>
        </w:rPr>
        <w:t xml:space="preserve">. </w:t>
      </w:r>
      <w:r w:rsidRPr="00265DDE">
        <w:rPr>
          <w:rFonts w:cs="B Lotus" w:hint="cs"/>
          <w:b/>
          <w:bCs/>
          <w:sz w:val="26"/>
          <w:szCs w:val="26"/>
          <w:rtl/>
        </w:rPr>
        <w:t>امّا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نشد،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بلکه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دیوار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دلیلی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روشن‌تر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آشکار‌تر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اعجاز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بعدها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نتوانند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تصادفی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اتفاقی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حساب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بیاورند،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جالب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جاست،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خلال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چندین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قرن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تجدید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هنوز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اثر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شکاف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دیوار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وجود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دارد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موضع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شکاف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نقره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کرده‌اند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قسمتی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معروف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مستجار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است،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اثر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طور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آشکار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همیشه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جمعیت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انبوهی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حاجی‌ها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قسمت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پناه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می‌برند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مشغول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گریه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زاری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درگاه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خداوندند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حاجت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می‌‌خواهند</w:t>
      </w:r>
      <w:r w:rsidRPr="00265DDE">
        <w:rPr>
          <w:rFonts w:cs="B Lotus"/>
          <w:b/>
          <w:bCs/>
          <w:sz w:val="26"/>
          <w:szCs w:val="26"/>
          <w:rtl/>
        </w:rPr>
        <w:t>. (</w:t>
      </w:r>
      <w:r w:rsidRPr="00265DDE">
        <w:rPr>
          <w:rFonts w:cs="B Lotus" w:hint="cs"/>
          <w:b/>
          <w:bCs/>
          <w:sz w:val="26"/>
          <w:szCs w:val="26"/>
          <w:rtl/>
        </w:rPr>
        <w:t>همان</w:t>
      </w:r>
      <w:r w:rsidRPr="00265DDE">
        <w:rPr>
          <w:rFonts w:cs="B Lotus"/>
          <w:b/>
          <w:bCs/>
          <w:sz w:val="26"/>
          <w:szCs w:val="26"/>
          <w:rtl/>
        </w:rPr>
        <w:t>)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جمع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بندی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نتیجه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مجموعه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مطالبی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پاسخ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اشاره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نتیجه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طور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یقین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مشخص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می‌‌شود</w:t>
      </w:r>
      <w:r w:rsidRPr="00265DDE">
        <w:rPr>
          <w:rFonts w:cs="B Lotus"/>
          <w:b/>
          <w:bCs/>
          <w:sz w:val="26"/>
          <w:szCs w:val="26"/>
          <w:rtl/>
        </w:rPr>
        <w:t>: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اولاً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مسأله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معظمه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جزء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مسلمات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تاریخ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تنها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شیعه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بلکه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معتبر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برادران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فراوان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نقل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علامه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امینی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الغدیر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منابع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جمع‌آوری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قبلا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اشاره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چنین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تنها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علمای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شیعه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بلکه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جریان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خانه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خدا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با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روایات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متواتر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روایاتی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موجب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یقین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می‌شود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ثابت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ثانیاً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گرچه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اسرار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قضیه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طور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کامل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هیچ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معلوم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نخواهد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بود،</w:t>
      </w:r>
      <w:r w:rsidRPr="00265DDE">
        <w:rPr>
          <w:rFonts w:cs="B Lotus"/>
          <w:b/>
          <w:bCs/>
          <w:sz w:val="26"/>
          <w:szCs w:val="26"/>
          <w:rtl/>
        </w:rPr>
        <w:t xml:space="preserve"> ‌</w:t>
      </w:r>
      <w:r w:rsidRPr="00265DDE">
        <w:rPr>
          <w:rFonts w:cs="B Lotus" w:hint="cs"/>
          <w:b/>
          <w:bCs/>
          <w:sz w:val="26"/>
          <w:szCs w:val="26"/>
          <w:rtl/>
        </w:rPr>
        <w:t>امّا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مجموع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سخنان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شیعه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خوبی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معلوم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مسأله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آمدن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واقع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نوع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اعجاز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کرامت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برای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جزء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خصایص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نعمت‌‌های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الهی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اهل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سنّت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مانند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آلوسی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حاکم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نیشابوری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دیگران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تنها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نصیب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هیچ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قبل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بعد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نیامده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لذا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کلامی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عالم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</w:t>
      </w:r>
      <w:r w:rsidRPr="00265DDE">
        <w:rPr>
          <w:rFonts w:cs="B Lotus"/>
          <w:b/>
          <w:bCs/>
          <w:sz w:val="26"/>
          <w:szCs w:val="26"/>
          <w:rtl/>
        </w:rPr>
        <w:t xml:space="preserve"> (</w:t>
      </w:r>
      <w:r w:rsidRPr="00265DDE">
        <w:rPr>
          <w:rFonts w:cs="B Lotus" w:hint="cs"/>
          <w:b/>
          <w:bCs/>
          <w:sz w:val="26"/>
          <w:szCs w:val="26"/>
          <w:rtl/>
        </w:rPr>
        <w:t>آلوسی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حاکم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نیشابوری</w:t>
      </w:r>
      <w:r w:rsidRPr="00265DDE">
        <w:rPr>
          <w:rFonts w:cs="B Lotus"/>
          <w:b/>
          <w:bCs/>
          <w:sz w:val="26"/>
          <w:szCs w:val="26"/>
          <w:rtl/>
        </w:rPr>
        <w:t xml:space="preserve">) </w:t>
      </w:r>
      <w:r w:rsidRPr="00265DDE">
        <w:rPr>
          <w:rFonts w:cs="B Lotus" w:hint="cs"/>
          <w:b/>
          <w:bCs/>
          <w:sz w:val="26"/>
          <w:szCs w:val="26"/>
          <w:rtl/>
        </w:rPr>
        <w:t>قبلاً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نقل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: </w:t>
      </w:r>
      <w:r w:rsidRPr="00265DDE">
        <w:rPr>
          <w:rFonts w:cs="B Lotus" w:hint="cs"/>
          <w:b/>
          <w:bCs/>
          <w:sz w:val="26"/>
          <w:szCs w:val="26"/>
          <w:rtl/>
        </w:rPr>
        <w:t>یکی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مسأله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کرامت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تجلیل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محل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یاد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نمود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نکته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اشاره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کرده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دنیا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آمدن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فیضی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بزرگ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شایسته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بدان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فیض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عظمی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یابد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جالب‌تر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گونه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خود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امیرمؤمنان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قبلا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بیان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عیسی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علیه‌السّلام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ـ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یک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پیامبر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اولوالعزم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بود،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هنگام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دستور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مسجد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بیت‌المقدس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بیرون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شود،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چون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جا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عبادتگاه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زایش‌گاه،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امّا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هنگام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امیر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مؤمنان،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مادرش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فاطمه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بنت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داخل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عبادتگاه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رهنمون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از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طریق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شکافته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شدن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دیوار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صورت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اعجازگونه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داخل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راه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داده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می‌‌شود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p w:rsidR="00265DDE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  <w:rtl/>
        </w:rPr>
      </w:pPr>
    </w:p>
    <w:p w:rsidR="00127C88" w:rsidRPr="00265DDE" w:rsidRDefault="00265DDE" w:rsidP="00265DDE">
      <w:pPr>
        <w:pStyle w:val="NoSpacing"/>
        <w:jc w:val="lowKashida"/>
        <w:rPr>
          <w:rFonts w:cs="B Lotus"/>
          <w:b/>
          <w:bCs/>
          <w:sz w:val="26"/>
          <w:szCs w:val="26"/>
        </w:rPr>
      </w:pPr>
      <w:r w:rsidRPr="00265DDE">
        <w:rPr>
          <w:rFonts w:cs="B Lotus" w:hint="cs"/>
          <w:b/>
          <w:bCs/>
          <w:sz w:val="26"/>
          <w:szCs w:val="26"/>
          <w:rtl/>
        </w:rPr>
        <w:t>امّا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این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کعبه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تولد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در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مسجد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شهادت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نصیب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می‌شود،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گویای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مقام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و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منزلت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بسیار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بالای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آن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حضرت</w:t>
      </w:r>
      <w:r w:rsidRPr="00265DDE">
        <w:rPr>
          <w:rFonts w:cs="B Lotus"/>
          <w:b/>
          <w:bCs/>
          <w:sz w:val="26"/>
          <w:szCs w:val="26"/>
          <w:rtl/>
        </w:rPr>
        <w:t xml:space="preserve"> </w:t>
      </w:r>
      <w:r w:rsidRPr="00265DDE">
        <w:rPr>
          <w:rFonts w:cs="B Lotus" w:hint="cs"/>
          <w:b/>
          <w:bCs/>
          <w:sz w:val="26"/>
          <w:szCs w:val="26"/>
          <w:rtl/>
        </w:rPr>
        <w:t>است</w:t>
      </w:r>
      <w:r w:rsidRPr="00265DDE">
        <w:rPr>
          <w:rFonts w:cs="B Lotus"/>
          <w:b/>
          <w:bCs/>
          <w:sz w:val="26"/>
          <w:szCs w:val="26"/>
          <w:rtl/>
        </w:rPr>
        <w:t>.</w:t>
      </w:r>
    </w:p>
    <w:sectPr w:rsidR="00127C88" w:rsidRPr="00265DDE" w:rsidSect="0094492B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DDE"/>
    <w:rsid w:val="00127C88"/>
    <w:rsid w:val="00265DDE"/>
    <w:rsid w:val="0094492B"/>
    <w:rsid w:val="00976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5847EFC-DBDC-460F-BD16-0D135E0F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65DDE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1064</Words>
  <Characters>6065</Characters>
  <Application>Microsoft Office Word</Application>
  <DocSecurity>0</DocSecurity>
  <Lines>50</Lines>
  <Paragraphs>14</Paragraphs>
  <ScaleCrop>false</ScaleCrop>
  <Company/>
  <LinksUpToDate>false</LinksUpToDate>
  <CharactersWithSpaces>7115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محمدحسن زنگوئی</dc:creator>
  <cp:keywords/>
  <dc:description/>
  <cp:lastModifiedBy>محمدحسن زنگوئی</cp:lastModifiedBy>
  <cp:revision>3</cp:revision>
  <dcterms:created xsi:type="dcterms:W3CDTF">2019-02-18T04:56:00Z</dcterms:created>
  <dcterms:modified xsi:type="dcterms:W3CDTF">2019-03-02T07:49:00Z</dcterms:modified>
</cp:coreProperties>
</file>